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CB" w:rsidRPr="005733C8" w:rsidRDefault="00B178CF" w:rsidP="00721CD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color w:val="202124"/>
          <w:sz w:val="38"/>
          <w:szCs w:val="24"/>
        </w:rPr>
      </w:pPr>
      <w:r w:rsidRPr="005733C8">
        <w:rPr>
          <w:rFonts w:ascii="Roboto" w:eastAsia="Times New Roman" w:hAnsi="Roboto" w:cs="Helvetica"/>
          <w:b/>
          <w:color w:val="202124"/>
          <w:sz w:val="34"/>
          <w:szCs w:val="24"/>
        </w:rPr>
        <w:t>INFORMACE</w:t>
      </w:r>
    </w:p>
    <w:p w:rsidR="00185ACB" w:rsidRPr="005733C8" w:rsidRDefault="007160D2" w:rsidP="00721CD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color w:val="202124"/>
          <w:sz w:val="28"/>
          <w:szCs w:val="24"/>
        </w:rPr>
      </w:pPr>
      <w:r w:rsidRPr="005733C8">
        <w:rPr>
          <w:rFonts w:ascii="Roboto" w:eastAsia="Times New Roman" w:hAnsi="Roboto" w:cs="Helvetica"/>
          <w:b/>
          <w:color w:val="202124"/>
          <w:sz w:val="28"/>
          <w:szCs w:val="24"/>
        </w:rPr>
        <w:t>TVOŘIVÉ D</w:t>
      </w:r>
      <w:r w:rsidR="001C6A6B" w:rsidRPr="005733C8">
        <w:rPr>
          <w:rFonts w:ascii="Roboto" w:eastAsia="Times New Roman" w:hAnsi="Roboto" w:cs="Helvetica"/>
          <w:b/>
          <w:color w:val="202124"/>
          <w:sz w:val="28"/>
          <w:szCs w:val="24"/>
        </w:rPr>
        <w:t>Í</w:t>
      </w:r>
      <w:r w:rsidRPr="005733C8">
        <w:rPr>
          <w:rFonts w:ascii="Roboto" w:eastAsia="Times New Roman" w:hAnsi="Roboto" w:cs="Helvetica"/>
          <w:b/>
          <w:color w:val="202124"/>
          <w:sz w:val="28"/>
          <w:szCs w:val="24"/>
        </w:rPr>
        <w:t>LNIČKY</w:t>
      </w:r>
      <w:r w:rsidR="00185ACB" w:rsidRPr="005733C8">
        <w:rPr>
          <w:rFonts w:ascii="Roboto" w:eastAsia="Times New Roman" w:hAnsi="Roboto" w:cs="Helvetica"/>
          <w:b/>
          <w:color w:val="202124"/>
          <w:sz w:val="28"/>
          <w:szCs w:val="24"/>
        </w:rPr>
        <w:t xml:space="preserve"> PRO DĚTI A PRO DOSPĚLÉ</w:t>
      </w:r>
    </w:p>
    <w:p w:rsidR="00BB4C68" w:rsidRPr="005733C8" w:rsidRDefault="00BB4C68" w:rsidP="00721CD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02124"/>
          <w:szCs w:val="24"/>
        </w:rPr>
      </w:pPr>
      <w:r w:rsidRPr="005733C8">
        <w:rPr>
          <w:rFonts w:ascii="Roboto" w:eastAsia="Times New Roman" w:hAnsi="Roboto" w:cs="Helvetica"/>
          <w:color w:val="202124"/>
          <w:szCs w:val="24"/>
        </w:rPr>
        <w:t>Lektorka Bc. Hana Jelínková | info@gaiahome.cz | +420 776 861 263 | www.gaiahome.cz</w:t>
      </w:r>
    </w:p>
    <w:p w:rsidR="00185ACB" w:rsidRPr="005733C8" w:rsidRDefault="008851C5" w:rsidP="00721CD9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color w:val="202124"/>
          <w:sz w:val="12"/>
          <w:szCs w:val="8"/>
        </w:rPr>
      </w:pPr>
      <w:r>
        <w:rPr>
          <w:rFonts w:ascii="Roboto" w:eastAsia="Times New Roman" w:hAnsi="Roboto" w:cs="Helvetica"/>
          <w:b/>
          <w:noProof/>
          <w:color w:val="202124"/>
          <w:sz w:val="12"/>
          <w:szCs w:val="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85pt;margin-top:1.9pt;width:496.5pt;height:.75pt;z-index:251658240" o:connectortype="straight"/>
        </w:pict>
      </w:r>
    </w:p>
    <w:p w:rsidR="00F4202E" w:rsidRPr="005733C8" w:rsidRDefault="00514F1F" w:rsidP="00721CD9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sz w:val="24"/>
          <w:szCs w:val="20"/>
        </w:rPr>
      </w:pPr>
      <w:r w:rsidRPr="005733C8">
        <w:rPr>
          <w:rFonts w:ascii="Roboto" w:eastAsia="Times New Roman" w:hAnsi="Roboto" w:cs="Helvetica"/>
          <w:b/>
          <w:color w:val="202124"/>
          <w:sz w:val="24"/>
          <w:szCs w:val="20"/>
        </w:rPr>
        <w:t>Aktuálně vypsané kurzy - t</w:t>
      </w:r>
      <w:r w:rsidR="00B178CF" w:rsidRPr="005733C8">
        <w:rPr>
          <w:rFonts w:ascii="Roboto" w:eastAsia="Times New Roman" w:hAnsi="Roboto" w:cs="Helvetica"/>
          <w:b/>
          <w:color w:val="202124"/>
          <w:sz w:val="24"/>
          <w:szCs w:val="20"/>
        </w:rPr>
        <w:t>ermín</w:t>
      </w:r>
      <w:r w:rsidRPr="005733C8">
        <w:rPr>
          <w:rFonts w:ascii="Roboto" w:eastAsia="Times New Roman" w:hAnsi="Roboto" w:cs="Helvetica"/>
          <w:b/>
          <w:color w:val="202124"/>
          <w:sz w:val="24"/>
          <w:szCs w:val="20"/>
        </w:rPr>
        <w:t>y</w:t>
      </w:r>
      <w:r w:rsidR="00B178CF" w:rsidRPr="005733C8">
        <w:rPr>
          <w:rFonts w:ascii="Roboto" w:eastAsia="Times New Roman" w:hAnsi="Roboto" w:cs="Helvetica"/>
          <w:b/>
          <w:color w:val="202124"/>
          <w:sz w:val="24"/>
          <w:szCs w:val="20"/>
        </w:rPr>
        <w:t xml:space="preserve"> konání:</w:t>
      </w:r>
      <w:r w:rsidR="00F4202E" w:rsidRPr="005733C8">
        <w:rPr>
          <w:rFonts w:ascii="Roboto" w:eastAsia="Times New Roman" w:hAnsi="Roboto" w:cs="Helvetica"/>
          <w:color w:val="202124"/>
          <w:sz w:val="24"/>
          <w:szCs w:val="20"/>
        </w:rPr>
        <w:t xml:space="preserve"> </w:t>
      </w:r>
    </w:p>
    <w:p w:rsidR="003C1DC5" w:rsidRDefault="00872B71" w:rsidP="00721CD9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sz w:val="24"/>
          <w:szCs w:val="20"/>
        </w:rPr>
      </w:pPr>
      <w:r w:rsidRPr="005733C8">
        <w:rPr>
          <w:rFonts w:ascii="Roboto" w:eastAsia="Times New Roman" w:hAnsi="Roboto" w:cs="Helvetica"/>
          <w:color w:val="202124"/>
          <w:sz w:val="24"/>
          <w:szCs w:val="20"/>
          <w:u w:val="single"/>
        </w:rPr>
        <w:t xml:space="preserve">Kurz </w:t>
      </w:r>
      <w:r w:rsidR="00730DB3">
        <w:rPr>
          <w:rFonts w:ascii="Roboto" w:eastAsia="Times New Roman" w:hAnsi="Roboto" w:cs="Helvetica"/>
          <w:color w:val="202124"/>
          <w:sz w:val="24"/>
          <w:szCs w:val="20"/>
          <w:u w:val="single"/>
        </w:rPr>
        <w:t>leden</w:t>
      </w:r>
      <w:r w:rsidR="00721CD9">
        <w:rPr>
          <w:rFonts w:ascii="Roboto" w:eastAsia="Times New Roman" w:hAnsi="Roboto" w:cs="Helvetica"/>
          <w:color w:val="202124"/>
          <w:sz w:val="24"/>
          <w:szCs w:val="20"/>
          <w:u w:val="single"/>
        </w:rPr>
        <w:t xml:space="preserve"> 202</w:t>
      </w:r>
      <w:r w:rsidR="00730DB3">
        <w:rPr>
          <w:rFonts w:ascii="Roboto" w:eastAsia="Times New Roman" w:hAnsi="Roboto" w:cs="Helvetica"/>
          <w:color w:val="202124"/>
          <w:sz w:val="24"/>
          <w:szCs w:val="20"/>
          <w:u w:val="single"/>
        </w:rPr>
        <w:t>6</w:t>
      </w:r>
      <w:r w:rsidR="00721CD9" w:rsidRPr="00721CD9">
        <w:rPr>
          <w:rFonts w:ascii="Roboto" w:eastAsia="Times New Roman" w:hAnsi="Roboto" w:cs="Helvetica"/>
          <w:color w:val="202124"/>
          <w:sz w:val="24"/>
          <w:szCs w:val="20"/>
        </w:rPr>
        <w:t xml:space="preserve"> </w:t>
      </w:r>
    </w:p>
    <w:p w:rsidR="008E6209" w:rsidRPr="00721CD9" w:rsidRDefault="00D15141" w:rsidP="00721CD9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sz w:val="24"/>
          <w:szCs w:val="20"/>
          <w:u w:val="single"/>
        </w:rPr>
      </w:pPr>
      <w:r>
        <w:rPr>
          <w:rFonts w:ascii="Roboto" w:eastAsia="Times New Roman" w:hAnsi="Roboto" w:cs="Helvetica"/>
          <w:color w:val="202124"/>
          <w:sz w:val="24"/>
          <w:szCs w:val="20"/>
        </w:rPr>
        <w:t>DĚTI i DOSPĚLÍ 1</w:t>
      </w:r>
      <w:r w:rsidR="00730DB3">
        <w:rPr>
          <w:rFonts w:ascii="Roboto" w:eastAsia="Times New Roman" w:hAnsi="Roboto" w:cs="Helvetica"/>
          <w:color w:val="202124"/>
          <w:sz w:val="24"/>
          <w:szCs w:val="20"/>
        </w:rPr>
        <w:t>6</w:t>
      </w:r>
      <w:r w:rsidR="00F4202E" w:rsidRPr="005733C8">
        <w:rPr>
          <w:rFonts w:ascii="Roboto" w:eastAsia="Times New Roman" w:hAnsi="Roboto" w:cs="Helvetica"/>
          <w:color w:val="202124"/>
          <w:sz w:val="24"/>
          <w:szCs w:val="20"/>
        </w:rPr>
        <w:t xml:space="preserve">. </w:t>
      </w:r>
      <w:r w:rsidR="00730DB3">
        <w:rPr>
          <w:rFonts w:ascii="Roboto" w:eastAsia="Times New Roman" w:hAnsi="Roboto" w:cs="Helvetica"/>
          <w:color w:val="202124"/>
          <w:sz w:val="24"/>
          <w:szCs w:val="20"/>
        </w:rPr>
        <w:t>1. 2026 – 10</w:t>
      </w:r>
      <w:r>
        <w:rPr>
          <w:rFonts w:ascii="Roboto" w:eastAsia="Times New Roman" w:hAnsi="Roboto" w:cs="Helvetica"/>
          <w:color w:val="202124"/>
          <w:sz w:val="24"/>
          <w:szCs w:val="20"/>
        </w:rPr>
        <w:t xml:space="preserve">. </w:t>
      </w:r>
      <w:r w:rsidR="00730DB3">
        <w:rPr>
          <w:rFonts w:ascii="Roboto" w:eastAsia="Times New Roman" w:hAnsi="Roboto" w:cs="Helvetica"/>
          <w:color w:val="202124"/>
          <w:sz w:val="24"/>
          <w:szCs w:val="20"/>
        </w:rPr>
        <w:t>4</w:t>
      </w:r>
      <w:r w:rsidR="00721CD9">
        <w:rPr>
          <w:rFonts w:ascii="Roboto" w:eastAsia="Times New Roman" w:hAnsi="Roboto" w:cs="Helvetica"/>
          <w:color w:val="202124"/>
          <w:sz w:val="24"/>
          <w:szCs w:val="20"/>
        </w:rPr>
        <w:t>. 202</w:t>
      </w:r>
      <w:r w:rsidR="00730DB3">
        <w:rPr>
          <w:rFonts w:ascii="Roboto" w:eastAsia="Times New Roman" w:hAnsi="Roboto" w:cs="Helvetica"/>
          <w:color w:val="202124"/>
          <w:sz w:val="24"/>
          <w:szCs w:val="20"/>
        </w:rPr>
        <w:t>6</w:t>
      </w:r>
      <w:r>
        <w:rPr>
          <w:rFonts w:ascii="Roboto" w:eastAsia="Times New Roman" w:hAnsi="Roboto" w:cs="Helvetica"/>
          <w:color w:val="202124"/>
          <w:sz w:val="24"/>
          <w:szCs w:val="20"/>
        </w:rPr>
        <w:t xml:space="preserve"> (termíny jednotlivých lekcí </w:t>
      </w:r>
      <w:r w:rsidR="003C1DC5">
        <w:rPr>
          <w:rFonts w:ascii="Roboto" w:eastAsia="Times New Roman" w:hAnsi="Roboto" w:cs="Helvetica"/>
          <w:color w:val="202124"/>
          <w:sz w:val="24"/>
          <w:szCs w:val="20"/>
        </w:rPr>
        <w:t>dle aktuálního letáčku</w:t>
      </w:r>
      <w:r>
        <w:rPr>
          <w:rFonts w:ascii="Roboto" w:eastAsia="Times New Roman" w:hAnsi="Roboto" w:cs="Helvetica"/>
          <w:color w:val="202124"/>
          <w:sz w:val="24"/>
          <w:szCs w:val="20"/>
        </w:rPr>
        <w:t>)</w:t>
      </w:r>
    </w:p>
    <w:p w:rsidR="00B178CF" w:rsidRPr="005733C8" w:rsidRDefault="00B178CF" w:rsidP="00721CD9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sz w:val="24"/>
          <w:szCs w:val="20"/>
        </w:rPr>
      </w:pPr>
    </w:p>
    <w:p w:rsidR="00F93AAD" w:rsidRPr="005733C8" w:rsidRDefault="00B178CF" w:rsidP="00721CD9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color w:val="202124"/>
          <w:sz w:val="24"/>
          <w:szCs w:val="20"/>
        </w:rPr>
      </w:pPr>
      <w:r w:rsidRPr="005733C8">
        <w:rPr>
          <w:rFonts w:ascii="Roboto" w:eastAsia="Times New Roman" w:hAnsi="Roboto" w:cs="Helvetica"/>
          <w:b/>
          <w:color w:val="202124"/>
          <w:sz w:val="24"/>
          <w:szCs w:val="20"/>
        </w:rPr>
        <w:t>Čas</w:t>
      </w:r>
      <w:r w:rsidR="00721CD9">
        <w:rPr>
          <w:rFonts w:ascii="Roboto" w:eastAsia="Times New Roman" w:hAnsi="Roboto" w:cs="Helvetica"/>
          <w:b/>
          <w:color w:val="202124"/>
          <w:sz w:val="24"/>
          <w:szCs w:val="20"/>
        </w:rPr>
        <w:t xml:space="preserve"> a místo</w:t>
      </w:r>
      <w:r w:rsidRPr="005733C8">
        <w:rPr>
          <w:rFonts w:ascii="Roboto" w:eastAsia="Times New Roman" w:hAnsi="Roboto" w:cs="Helvetica"/>
          <w:b/>
          <w:color w:val="202124"/>
          <w:sz w:val="24"/>
          <w:szCs w:val="20"/>
        </w:rPr>
        <w:t xml:space="preserve"> konání: </w:t>
      </w:r>
    </w:p>
    <w:p w:rsidR="00B178CF" w:rsidRPr="005733C8" w:rsidRDefault="007160D2" w:rsidP="00721CD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Tvořivé dílničky</w:t>
      </w:r>
      <w:r w:rsidR="005733C8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pro děti – 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vybrané pát</w:t>
      </w:r>
      <w:r w:rsidR="005733C8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k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y</w:t>
      </w:r>
      <w:r w:rsidR="005733C8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od 15:00 do 16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:3</w:t>
      </w:r>
      <w:r w:rsidR="00B178CF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0</w:t>
      </w:r>
    </w:p>
    <w:p w:rsidR="00B178CF" w:rsidRPr="005733C8" w:rsidRDefault="007160D2" w:rsidP="00721CD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Tvořivé dílničky</w:t>
      </w:r>
      <w:r w:rsidR="00B178CF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p</w:t>
      </w:r>
      <w:r w:rsidR="00F4202E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ro dospělé – 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vybrané pát</w:t>
      </w:r>
      <w:r w:rsidR="00730DB3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k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y</w:t>
      </w:r>
      <w:r w:rsidR="00730DB3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</w:t>
      </w:r>
      <w:r w:rsidR="00F4202E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od 17:00 do 1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9:30</w:t>
      </w:r>
    </w:p>
    <w:p w:rsidR="00B178CF" w:rsidRPr="005733C8" w:rsidRDefault="00B178CF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V případě, že bude některý termín nutno zrušit např. z důvodu velké</w:t>
      </w:r>
      <w:r w:rsidR="00D15141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nemocnosti účastníků/lektora bude stanoven náhradní termín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.</w:t>
      </w:r>
    </w:p>
    <w:p w:rsidR="00B178CF" w:rsidRPr="00721CD9" w:rsidRDefault="00B178CF" w:rsidP="00721CD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721CD9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Místo konání:</w:t>
      </w:r>
      <w:r w:rsidR="00721CD9" w:rsidRPr="00721CD9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ATELIÉR GAIA HOME, Blatná 65, 671 81 Nový </w:t>
      </w:r>
      <w:proofErr w:type="spellStart"/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Šaldorf</w:t>
      </w:r>
      <w:proofErr w:type="spellEnd"/>
    </w:p>
    <w:p w:rsidR="00B178CF" w:rsidRPr="005733C8" w:rsidRDefault="00B178CF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</w:p>
    <w:p w:rsidR="00B178CF" w:rsidRPr="005733C8" w:rsidRDefault="00B178CF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Co si pořídit na kurz:</w:t>
      </w:r>
    </w:p>
    <w:p w:rsidR="007F3D83" w:rsidRPr="005733C8" w:rsidRDefault="00B178CF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Veškerý materiál a pomůcky</w:t>
      </w:r>
      <w:r w:rsidR="006A67D9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na naplánované tvoření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pro vás budou na každém workshopu připraveny.</w:t>
      </w:r>
      <w:r w:rsidR="00892C5B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V případě, že bude potřeba </w:t>
      </w:r>
      <w:r w:rsidR="00D15141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donést </w:t>
      </w:r>
      <w:r w:rsidR="00892C5B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například tavná pistole (či jiná pomůcka), budete předem informováni</w:t>
      </w:r>
      <w:r w:rsidR="00D15141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prostřednictvím FB skupinek workshopů</w:t>
      </w:r>
      <w:r w:rsidR="00892C5B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.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</w:t>
      </w:r>
      <w:r w:rsidR="006A67D9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Doporučuji s sebou, dle vašich možností, nosit </w:t>
      </w:r>
      <w:r w:rsidR="005E436B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oblečení či </w:t>
      </w:r>
      <w:r w:rsidR="00224282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zástěru, která se může zašpinit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a přezůvky.</w:t>
      </w:r>
    </w:p>
    <w:p w:rsidR="006A67D9" w:rsidRPr="005733C8" w:rsidRDefault="006A67D9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</w:p>
    <w:p w:rsidR="007F3D83" w:rsidRPr="005733C8" w:rsidRDefault="00730DB3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</w:pPr>
      <w:r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Účast</w:t>
      </w:r>
      <w:r w:rsidR="00D0295D"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 xml:space="preserve"> rodičů</w:t>
      </w:r>
      <w:r w:rsidR="00BE2B83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 xml:space="preserve"> u workshopů pro děti</w:t>
      </w:r>
      <w:r w:rsidR="007F3D83"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:</w:t>
      </w:r>
    </w:p>
    <w:p w:rsidR="007F3D83" w:rsidRPr="005733C8" w:rsidRDefault="007F3D83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V případě nižšího věku dítěte je možnost, aby rodič byl přítomen a tvořil s dítětem – je nutno domluvit předem s</w:t>
      </w:r>
      <w:r w:rsidR="006A67D9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 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lektorkou</w:t>
      </w:r>
      <w:r w:rsidR="006A67D9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, </w:t>
      </w:r>
      <w:r w:rsidR="002E0AA2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v tom případě </w:t>
      </w:r>
      <w:r w:rsidR="006A67D9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platba probíhá pouze za dítě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.</w:t>
      </w:r>
    </w:p>
    <w:p w:rsidR="007F3D83" w:rsidRPr="005733C8" w:rsidRDefault="007F3D83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</w:p>
    <w:p w:rsidR="007F3D83" w:rsidRPr="005733C8" w:rsidRDefault="007F3D83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Nahlášení neúčasti</w:t>
      </w:r>
      <w:r w:rsidR="009B4C42"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:</w:t>
      </w:r>
    </w:p>
    <w:p w:rsidR="007F3D83" w:rsidRPr="005733C8" w:rsidRDefault="007F3D83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V případě, že se nemůže účastník (dospělý/dítě) dostavit na kurz, </w:t>
      </w:r>
      <w:r w:rsidR="00D15141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omluvte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se na telefonním čísle +420 776 861 263 </w:t>
      </w:r>
      <w:r w:rsidR="00191B24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nebo e-mailem </w:t>
      </w:r>
      <w:proofErr w:type="spellStart"/>
      <w:r w:rsidR="00BB4C68" w:rsidRPr="005733C8">
        <w:rPr>
          <w:rFonts w:ascii="Roboto" w:eastAsia="Times New Roman" w:hAnsi="Roboto" w:cs="Times New Roman"/>
          <w:spacing w:val="3"/>
          <w:sz w:val="24"/>
          <w:szCs w:val="20"/>
        </w:rPr>
        <w:t>info</w:t>
      </w:r>
      <w:proofErr w:type="spellEnd"/>
      <w:r w:rsidR="00BB4C68" w:rsidRPr="005733C8">
        <w:rPr>
          <w:rFonts w:ascii="Roboto" w:eastAsia="Times New Roman" w:hAnsi="Roboto" w:cs="Times New Roman"/>
          <w:spacing w:val="3"/>
          <w:sz w:val="24"/>
          <w:szCs w:val="20"/>
        </w:rPr>
        <w:t>@gaiahome.cz</w:t>
      </w:r>
      <w:r w:rsidR="00C759A1" w:rsidRPr="005733C8">
        <w:rPr>
          <w:rFonts w:ascii="Roboto" w:eastAsia="Times New Roman" w:hAnsi="Roboto" w:cs="Times New Roman"/>
          <w:spacing w:val="3"/>
          <w:sz w:val="24"/>
          <w:szCs w:val="20"/>
        </w:rPr>
        <w:t>.</w:t>
      </w:r>
      <w:r w:rsidR="00892C5B" w:rsidRPr="005733C8">
        <w:rPr>
          <w:rFonts w:ascii="Roboto" w:eastAsia="Times New Roman" w:hAnsi="Roboto" w:cs="Times New Roman"/>
          <w:spacing w:val="3"/>
          <w:sz w:val="24"/>
          <w:szCs w:val="20"/>
        </w:rPr>
        <w:t xml:space="preserve"> </w:t>
      </w:r>
      <w:r w:rsidR="00D15141">
        <w:rPr>
          <w:rFonts w:ascii="Roboto" w:eastAsia="Times New Roman" w:hAnsi="Roboto" w:cs="Times New Roman"/>
          <w:spacing w:val="3"/>
          <w:sz w:val="24"/>
          <w:szCs w:val="20"/>
        </w:rPr>
        <w:t>Č</w:t>
      </w:r>
      <w:r w:rsidR="00721CD9">
        <w:rPr>
          <w:rFonts w:ascii="Roboto" w:eastAsia="Times New Roman" w:hAnsi="Roboto" w:cs="Times New Roman"/>
          <w:spacing w:val="3"/>
          <w:sz w:val="24"/>
          <w:szCs w:val="20"/>
        </w:rPr>
        <w:t>ástka za nevyužitý workshop propadá.</w:t>
      </w:r>
    </w:p>
    <w:p w:rsidR="00191B24" w:rsidRPr="005733C8" w:rsidRDefault="00191B24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</w:p>
    <w:p w:rsidR="00191B24" w:rsidRPr="005733C8" w:rsidRDefault="00191B24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 xml:space="preserve">Kde </w:t>
      </w:r>
      <w:r w:rsidR="00514F1F"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najdete</w:t>
      </w:r>
      <w:r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 xml:space="preserve"> aktuální informace/fotky z</w:t>
      </w:r>
      <w:r w:rsidR="009B4C42"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 </w:t>
      </w:r>
      <w:r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kurzů</w:t>
      </w:r>
      <w:r w:rsidR="009B4C42"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:</w:t>
      </w:r>
    </w:p>
    <w:p w:rsidR="00191B24" w:rsidRDefault="00191B24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Kromě možného kontaktu prostřednictvím e-mailu </w:t>
      </w:r>
      <w:proofErr w:type="spellStart"/>
      <w:r w:rsidRPr="005733C8">
        <w:rPr>
          <w:rFonts w:ascii="Roboto" w:eastAsia="Times New Roman" w:hAnsi="Roboto" w:cs="Times New Roman"/>
          <w:spacing w:val="3"/>
          <w:sz w:val="24"/>
          <w:szCs w:val="20"/>
        </w:rPr>
        <w:t>info</w:t>
      </w:r>
      <w:proofErr w:type="spellEnd"/>
      <w:r w:rsidRPr="005733C8">
        <w:rPr>
          <w:rFonts w:ascii="Roboto" w:eastAsia="Times New Roman" w:hAnsi="Roboto" w:cs="Times New Roman"/>
          <w:spacing w:val="3"/>
          <w:sz w:val="24"/>
          <w:szCs w:val="20"/>
        </w:rPr>
        <w:t>@gaiahome.cz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, telefonu +420 776 861 263 budou mít účastníci kurzu zpřístupněn</w:t>
      </w:r>
      <w:r w:rsidR="002E0AA2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o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u skupinu na </w:t>
      </w:r>
      <w:proofErr w:type="spellStart"/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facebooku</w:t>
      </w:r>
      <w:proofErr w:type="spellEnd"/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, ve které budou </w:t>
      </w:r>
      <w:r w:rsidR="00430664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průběžně 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přidávány fot</w:t>
      </w:r>
      <w:r w:rsidR="00681B6B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ografie z jednotlivých workshopů,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informace co </w:t>
      </w:r>
      <w:r w:rsidR="00681B6B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budeme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tvořit v dalších lekcích nebo případné zrušení/přesunutí konání kurzu.</w:t>
      </w:r>
      <w:r w:rsidR="00721CD9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Účastí na workshopech souhlasíte s pořízením fotografií a jejich zveřejněním.</w:t>
      </w:r>
    </w:p>
    <w:p w:rsidR="00EA2FBC" w:rsidRPr="005733C8" w:rsidRDefault="00EA2FBC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</w:p>
    <w:p w:rsidR="00177B06" w:rsidRPr="005733C8" w:rsidRDefault="00191B24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Pro vstup do skupinky si přidejte do přátel na </w:t>
      </w:r>
      <w:proofErr w:type="spellStart"/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facebooku</w:t>
      </w:r>
      <w:proofErr w:type="spellEnd"/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lektorku – Hana Jelínková a napište zprávu, že jste účastníkem/rodičem účastníka.</w:t>
      </w:r>
      <w:r w:rsidR="005C6018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</w:t>
      </w:r>
    </w:p>
    <w:p w:rsidR="00191B24" w:rsidRPr="005733C8" w:rsidRDefault="005C6018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Nebo zažádejte přímo o přístup do skupinek:</w:t>
      </w:r>
    </w:p>
    <w:p w:rsidR="005C6018" w:rsidRPr="005733C8" w:rsidRDefault="005C6018" w:rsidP="00721CD9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FB pro děti: </w:t>
      </w:r>
      <w:hyperlink r:id="rId5" w:history="1">
        <w:r w:rsidRPr="005733C8">
          <w:rPr>
            <w:rFonts w:ascii="Roboto" w:eastAsia="Times New Roman" w:hAnsi="Roboto" w:cs="Times New Roman"/>
            <w:b/>
            <w:color w:val="202124"/>
            <w:spacing w:val="3"/>
            <w:sz w:val="24"/>
            <w:szCs w:val="20"/>
          </w:rPr>
          <w:t>Tvořivé dílničky GAIA HOME pro děti</w:t>
        </w:r>
      </w:hyperlink>
    </w:p>
    <w:p w:rsidR="005C6018" w:rsidRPr="005733C8" w:rsidRDefault="005C6018" w:rsidP="00721CD9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FB pro dospělé: </w:t>
      </w:r>
      <w:hyperlink r:id="rId6" w:history="1">
        <w:r w:rsidRPr="005733C8">
          <w:rPr>
            <w:rFonts w:ascii="Roboto" w:eastAsia="Times New Roman" w:hAnsi="Roboto" w:cs="Times New Roman"/>
            <w:b/>
            <w:color w:val="202124"/>
            <w:spacing w:val="3"/>
            <w:sz w:val="24"/>
            <w:szCs w:val="20"/>
          </w:rPr>
          <w:t>Tvořivé dílničky GAIA HOME pro dospělé</w:t>
        </w:r>
      </w:hyperlink>
    </w:p>
    <w:p w:rsidR="005E436B" w:rsidRPr="005733C8" w:rsidRDefault="005E436B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</w:p>
    <w:p w:rsidR="005E436B" w:rsidRPr="005733C8" w:rsidRDefault="005E436B" w:rsidP="00721CD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Cena kurzu</w:t>
      </w:r>
      <w:r w:rsidR="00DB64C4"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, registrace, platba, dárkové poukázky</w:t>
      </w:r>
      <w:r w:rsidRPr="005733C8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:</w:t>
      </w:r>
    </w:p>
    <w:p w:rsidR="00730DB3" w:rsidRDefault="00D15141" w:rsidP="00721CD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D15141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Celková cena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: </w:t>
      </w:r>
    </w:p>
    <w:p w:rsidR="00730DB3" w:rsidRDefault="00730DB3" w:rsidP="00730DB3">
      <w:pPr>
        <w:shd w:val="clear" w:color="auto" w:fill="FFFFFF"/>
        <w:spacing w:after="0" w:line="240" w:lineRule="auto"/>
        <w:ind w:left="360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730DB3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Workshopy pro děti</w:t>
      </w:r>
      <w:r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</w:t>
      </w:r>
      <w:r w:rsidR="005E436B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2</w:t>
      </w:r>
      <w:r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5</w:t>
      </w:r>
      <w:r w:rsidR="005E436B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00,- / 10 workshopů</w:t>
      </w:r>
      <w:r w:rsidR="00DB64C4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.</w:t>
      </w:r>
      <w:r w:rsidR="00D15141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</w:t>
      </w:r>
      <w:r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Při včasném přihlášení – zvýhodněná cena 2000,</w:t>
      </w:r>
      <w:r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-</w:t>
      </w:r>
    </w:p>
    <w:p w:rsidR="00730DB3" w:rsidRDefault="00730DB3" w:rsidP="00730DB3">
      <w:pPr>
        <w:shd w:val="clear" w:color="auto" w:fill="FFFFFF"/>
        <w:spacing w:after="0" w:line="240" w:lineRule="auto"/>
        <w:ind w:left="360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730DB3">
        <w:rPr>
          <w:rFonts w:ascii="Roboto" w:eastAsia="Times New Roman" w:hAnsi="Roboto" w:cs="Times New Roman"/>
          <w:b/>
          <w:color w:val="202124"/>
          <w:spacing w:val="3"/>
          <w:sz w:val="24"/>
          <w:szCs w:val="20"/>
        </w:rPr>
        <w:t>Workshopy pro dospělé</w:t>
      </w:r>
      <w:r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3500,- / 10 workshopů. </w:t>
      </w:r>
      <w:proofErr w:type="gramStart"/>
      <w:r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včasném</w:t>
      </w:r>
      <w:proofErr w:type="gramEnd"/>
      <w:r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přihlášení – zvýhodněná cena</w:t>
      </w:r>
      <w:r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3000,- </w:t>
      </w:r>
      <w:r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Termíny </w:t>
      </w:r>
      <w:r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plateb </w:t>
      </w:r>
      <w:r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jsou vždy uvedeny na letáčku s aktuálními tématy.</w:t>
      </w:r>
      <w:r w:rsidR="00DB64C4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</w:t>
      </w:r>
    </w:p>
    <w:p w:rsidR="00DB64C4" w:rsidRDefault="005E436B" w:rsidP="00730DB3">
      <w:pPr>
        <w:shd w:val="clear" w:color="auto" w:fill="FFFFFF"/>
        <w:spacing w:after="0" w:line="240" w:lineRule="auto"/>
        <w:ind w:left="360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V ceně je zahrn</w:t>
      </w:r>
      <w:r w:rsidR="00D15141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ut výrobek, materiál na tvoření a </w:t>
      </w:r>
      <w:proofErr w:type="spellStart"/>
      <w:r w:rsidR="00D15141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lektorné</w:t>
      </w:r>
      <w:proofErr w:type="spellEnd"/>
      <w:r w:rsidR="00D15141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. </w:t>
      </w:r>
      <w:r w:rsidR="00DB64C4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Pro účast je nutno podat závaznou přihlášku (</w:t>
      </w:r>
      <w:r w:rsidR="00730DB3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osobně lektorce nebo zaslat na e-mail: </w:t>
      </w:r>
      <w:hyperlink r:id="rId7" w:history="1">
        <w:r w:rsidR="00730DB3" w:rsidRPr="00F66657">
          <w:rPr>
            <w:rStyle w:val="Hypertextovodkaz"/>
            <w:rFonts w:ascii="Roboto" w:eastAsia="Times New Roman" w:hAnsi="Roboto" w:cs="Times New Roman"/>
            <w:spacing w:val="3"/>
            <w:sz w:val="24"/>
            <w:szCs w:val="20"/>
          </w:rPr>
          <w:t>info@gaiahome.cz</w:t>
        </w:r>
      </w:hyperlink>
      <w:r w:rsidR="00DB64C4" w:rsidRP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)</w:t>
      </w:r>
    </w:p>
    <w:p w:rsidR="00730DB3" w:rsidRPr="00730DB3" w:rsidRDefault="00730DB3" w:rsidP="00730DB3">
      <w:pPr>
        <w:shd w:val="clear" w:color="auto" w:fill="FFFFFF"/>
        <w:spacing w:after="0" w:line="240" w:lineRule="auto"/>
        <w:ind w:left="360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</w:p>
    <w:p w:rsidR="00B178CF" w:rsidRPr="005733C8" w:rsidRDefault="001C6A6B" w:rsidP="00721CD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3"/>
          <w:sz w:val="24"/>
          <w:szCs w:val="20"/>
        </w:rPr>
      </w:pP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Platba probíhá 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na základě vystavené faktury nebo hotově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</w:t>
      </w:r>
      <w:r w:rsidR="00DB64C4"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lektorce </w:t>
      </w:r>
      <w:r w:rsidR="00730DB3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>nejpozději na</w:t>
      </w:r>
      <w:r w:rsidRPr="005733C8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 prvním workshopu</w:t>
      </w:r>
      <w:r w:rsidR="003C1DC5">
        <w:rPr>
          <w:rFonts w:ascii="Roboto" w:eastAsia="Times New Roman" w:hAnsi="Roboto" w:cs="Times New Roman"/>
          <w:color w:val="202124"/>
          <w:spacing w:val="3"/>
          <w:sz w:val="24"/>
          <w:szCs w:val="20"/>
        </w:rPr>
        <w:t xml:space="preserve">. </w:t>
      </w:r>
      <w:r w:rsidR="00514F1F" w:rsidRPr="005733C8">
        <w:rPr>
          <w:rFonts w:ascii="Roboto" w:eastAsia="Times New Roman" w:hAnsi="Roboto" w:cs="Times New Roman"/>
          <w:color w:val="202124"/>
          <w:sz w:val="24"/>
          <w:szCs w:val="20"/>
        </w:rPr>
        <w:t>V</w:t>
      </w:r>
      <w:r w:rsidR="00DB64C4" w:rsidRPr="005733C8">
        <w:rPr>
          <w:rFonts w:ascii="Roboto" w:eastAsia="Times New Roman" w:hAnsi="Roboto" w:cs="Times New Roman"/>
          <w:color w:val="202124"/>
          <w:sz w:val="24"/>
          <w:szCs w:val="20"/>
        </w:rPr>
        <w:t> </w:t>
      </w:r>
      <w:r w:rsidR="00514F1F" w:rsidRPr="005733C8">
        <w:rPr>
          <w:rFonts w:ascii="Roboto" w:eastAsia="Times New Roman" w:hAnsi="Roboto" w:cs="Times New Roman"/>
          <w:color w:val="202124"/>
          <w:sz w:val="24"/>
          <w:szCs w:val="20"/>
        </w:rPr>
        <w:t>případě</w:t>
      </w:r>
      <w:r w:rsidR="00DB64C4" w:rsidRPr="005733C8">
        <w:rPr>
          <w:rFonts w:ascii="Roboto" w:eastAsia="Times New Roman" w:hAnsi="Roboto" w:cs="Times New Roman"/>
          <w:color w:val="202124"/>
          <w:sz w:val="24"/>
          <w:szCs w:val="20"/>
        </w:rPr>
        <w:t xml:space="preserve"> </w:t>
      </w:r>
      <w:r w:rsidR="009A4385" w:rsidRPr="005733C8">
        <w:rPr>
          <w:rFonts w:ascii="Roboto" w:eastAsia="Times New Roman" w:hAnsi="Roboto" w:cs="Times New Roman"/>
          <w:color w:val="202124"/>
          <w:sz w:val="24"/>
          <w:szCs w:val="20"/>
        </w:rPr>
        <w:t>zakoupení dárkových</w:t>
      </w:r>
      <w:r w:rsidR="00514F1F" w:rsidRPr="005733C8">
        <w:rPr>
          <w:rFonts w:ascii="Roboto" w:eastAsia="Times New Roman" w:hAnsi="Roboto" w:cs="Times New Roman"/>
          <w:color w:val="202124"/>
          <w:sz w:val="24"/>
          <w:szCs w:val="20"/>
        </w:rPr>
        <w:t xml:space="preserve"> poukázek je platba nutná předem</w:t>
      </w:r>
      <w:r w:rsidR="003C1DC5">
        <w:rPr>
          <w:rFonts w:ascii="Roboto" w:eastAsia="Times New Roman" w:hAnsi="Roboto" w:cs="Times New Roman"/>
          <w:color w:val="202124"/>
          <w:sz w:val="24"/>
          <w:szCs w:val="20"/>
        </w:rPr>
        <w:t xml:space="preserve"> na základě vystavené faktury.</w:t>
      </w:r>
    </w:p>
    <w:sectPr w:rsidR="00B178CF" w:rsidRPr="005733C8" w:rsidSect="00721CD9">
      <w:pgSz w:w="11906" w:h="16838"/>
      <w:pgMar w:top="567" w:right="680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536"/>
    <w:multiLevelType w:val="hybridMultilevel"/>
    <w:tmpl w:val="17F09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49B0"/>
    <w:multiLevelType w:val="hybridMultilevel"/>
    <w:tmpl w:val="62466B20"/>
    <w:lvl w:ilvl="0" w:tplc="C422C55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365A4"/>
    <w:multiLevelType w:val="hybridMultilevel"/>
    <w:tmpl w:val="2AD6DE56"/>
    <w:lvl w:ilvl="0" w:tplc="C422C55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663A9"/>
    <w:multiLevelType w:val="hybridMultilevel"/>
    <w:tmpl w:val="0AFEF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5ACB"/>
    <w:rsid w:val="00091199"/>
    <w:rsid w:val="00103C18"/>
    <w:rsid w:val="00177B06"/>
    <w:rsid w:val="00185ACB"/>
    <w:rsid w:val="00191B24"/>
    <w:rsid w:val="001C6A6B"/>
    <w:rsid w:val="00224282"/>
    <w:rsid w:val="002E0AA2"/>
    <w:rsid w:val="003509B8"/>
    <w:rsid w:val="003C1DC5"/>
    <w:rsid w:val="00430664"/>
    <w:rsid w:val="00450D9A"/>
    <w:rsid w:val="00455612"/>
    <w:rsid w:val="0046290A"/>
    <w:rsid w:val="004F21C5"/>
    <w:rsid w:val="00514F1F"/>
    <w:rsid w:val="00530AE2"/>
    <w:rsid w:val="00532A27"/>
    <w:rsid w:val="005733C8"/>
    <w:rsid w:val="005C6018"/>
    <w:rsid w:val="005E2823"/>
    <w:rsid w:val="005E436B"/>
    <w:rsid w:val="0060559F"/>
    <w:rsid w:val="0063382A"/>
    <w:rsid w:val="006361F7"/>
    <w:rsid w:val="00681B6B"/>
    <w:rsid w:val="006A67D9"/>
    <w:rsid w:val="007160D2"/>
    <w:rsid w:val="00721CD9"/>
    <w:rsid w:val="00730DB3"/>
    <w:rsid w:val="00775272"/>
    <w:rsid w:val="007F3D83"/>
    <w:rsid w:val="008620D8"/>
    <w:rsid w:val="00872B71"/>
    <w:rsid w:val="008851C5"/>
    <w:rsid w:val="00892C5B"/>
    <w:rsid w:val="008C167D"/>
    <w:rsid w:val="008E6209"/>
    <w:rsid w:val="00977752"/>
    <w:rsid w:val="009821AE"/>
    <w:rsid w:val="009A4385"/>
    <w:rsid w:val="009B4C42"/>
    <w:rsid w:val="009C5883"/>
    <w:rsid w:val="009C6677"/>
    <w:rsid w:val="00AF43C8"/>
    <w:rsid w:val="00B04310"/>
    <w:rsid w:val="00B178CF"/>
    <w:rsid w:val="00B66D85"/>
    <w:rsid w:val="00B71C12"/>
    <w:rsid w:val="00BB4C68"/>
    <w:rsid w:val="00BE2B83"/>
    <w:rsid w:val="00C703A5"/>
    <w:rsid w:val="00C759A1"/>
    <w:rsid w:val="00D0295D"/>
    <w:rsid w:val="00D15141"/>
    <w:rsid w:val="00DA1ED1"/>
    <w:rsid w:val="00DB64C4"/>
    <w:rsid w:val="00E13DE0"/>
    <w:rsid w:val="00E64E4B"/>
    <w:rsid w:val="00EA2FBC"/>
    <w:rsid w:val="00EE1048"/>
    <w:rsid w:val="00F4202E"/>
    <w:rsid w:val="00F93AAD"/>
    <w:rsid w:val="00FD3C20"/>
    <w:rsid w:val="00FF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8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7eme">
    <w:name w:val="m7eme"/>
    <w:basedOn w:val="Standardnpsmoodstavce"/>
    <w:rsid w:val="00185ACB"/>
  </w:style>
  <w:style w:type="character" w:customStyle="1" w:styleId="vnumgf">
    <w:name w:val="vnumgf"/>
    <w:basedOn w:val="Standardnpsmoodstavce"/>
    <w:rsid w:val="00185ACB"/>
  </w:style>
  <w:style w:type="character" w:customStyle="1" w:styleId="adtyne">
    <w:name w:val="adtyne"/>
    <w:basedOn w:val="Standardnpsmoodstavce"/>
    <w:rsid w:val="00185ACB"/>
  </w:style>
  <w:style w:type="character" w:styleId="Hypertextovodkaz">
    <w:name w:val="Hyperlink"/>
    <w:basedOn w:val="Standardnpsmoodstavce"/>
    <w:uiPriority w:val="99"/>
    <w:unhideWhenUsed/>
    <w:rsid w:val="00185A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7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566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91842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7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3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85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50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67337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0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9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19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31250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5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94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3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3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65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80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8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69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1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218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9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8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2450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8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9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5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904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28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2564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3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704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6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2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5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16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16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36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693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45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45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860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2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64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7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1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6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16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274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46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7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93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65294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3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1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2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987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58602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3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3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31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96106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5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6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4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83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92540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8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6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4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25865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6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33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4438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8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4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52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52203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8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48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80736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5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7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7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69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747611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6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83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83932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7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5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25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5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70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1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7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8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11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31271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6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4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9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5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5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78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65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4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8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879146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345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0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1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157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76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6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752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1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7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6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31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802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aiahom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708445666220443/" TargetMode="External"/><Relationship Id="rId5" Type="http://schemas.openxmlformats.org/officeDocument/2006/relationships/hyperlink" Target="https://www.facebook.com/groups/60586653111431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2022-12-20T16:06:00Z</cp:lastPrinted>
  <dcterms:created xsi:type="dcterms:W3CDTF">2022-08-26T09:19:00Z</dcterms:created>
  <dcterms:modified xsi:type="dcterms:W3CDTF">2025-12-18T14:00:00Z</dcterms:modified>
</cp:coreProperties>
</file>